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E06F82" w14:textId="41E080CC" w:rsidR="00D06F33" w:rsidRPr="009743B0" w:rsidRDefault="009743B0" w:rsidP="009743B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CB9EF8B" wp14:editId="24FC0CE5">
            <wp:extent cx="3810913" cy="1902179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382" cy="194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4AC68" w14:textId="70329B01" w:rsidR="00ED7E77" w:rsidRDefault="00ED7E77" w:rsidP="009743B0">
      <w:pPr>
        <w:jc w:val="center"/>
        <w:rPr>
          <w:b/>
          <w:bCs/>
          <w:sz w:val="32"/>
          <w:szCs w:val="32"/>
        </w:rPr>
      </w:pPr>
      <w:r w:rsidRPr="009743B0">
        <w:rPr>
          <w:b/>
          <w:bCs/>
          <w:sz w:val="32"/>
          <w:szCs w:val="32"/>
        </w:rPr>
        <w:t>CRITERES MINIMA</w:t>
      </w:r>
      <w:r w:rsidR="009743B0" w:rsidRPr="009743B0">
        <w:rPr>
          <w:b/>
          <w:bCs/>
          <w:sz w:val="32"/>
          <w:szCs w:val="32"/>
        </w:rPr>
        <w:t xml:space="preserve">UX </w:t>
      </w:r>
      <w:r w:rsidRPr="009743B0">
        <w:rPr>
          <w:b/>
          <w:bCs/>
          <w:sz w:val="32"/>
          <w:szCs w:val="32"/>
        </w:rPr>
        <w:t>ET INFORMATION POUR INSCRIPTION</w:t>
      </w:r>
    </w:p>
    <w:p w14:paraId="7EA969EA" w14:textId="77777777" w:rsidR="00FE2DC4" w:rsidRPr="009743B0" w:rsidRDefault="00FE2DC4" w:rsidP="00D92DA4">
      <w:pPr>
        <w:jc w:val="both"/>
        <w:rPr>
          <w:sz w:val="8"/>
          <w:szCs w:val="8"/>
        </w:rPr>
      </w:pPr>
    </w:p>
    <w:tbl>
      <w:tblPr>
        <w:tblStyle w:val="Grilledutableau"/>
        <w:tblW w:w="9067" w:type="dxa"/>
        <w:jc w:val="center"/>
        <w:tblLook w:val="04A0" w:firstRow="1" w:lastRow="0" w:firstColumn="1" w:lastColumn="0" w:noHBand="0" w:noVBand="1"/>
      </w:tblPr>
      <w:tblGrid>
        <w:gridCol w:w="2547"/>
        <w:gridCol w:w="2977"/>
        <w:gridCol w:w="3543"/>
      </w:tblGrid>
      <w:tr w:rsidR="002C39F8" w14:paraId="17F67E97" w14:textId="77777777" w:rsidTr="009743B0">
        <w:trPr>
          <w:jc w:val="center"/>
        </w:trPr>
        <w:tc>
          <w:tcPr>
            <w:tcW w:w="2547" w:type="dxa"/>
            <w:shd w:val="clear" w:color="auto" w:fill="5B9BD5" w:themeFill="accent5"/>
          </w:tcPr>
          <w:p w14:paraId="02055673" w14:textId="77777777" w:rsidR="002C39F8" w:rsidRPr="00D60E2F" w:rsidRDefault="002C39F8" w:rsidP="009743B0">
            <w:pPr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gridSpan w:val="2"/>
            <w:shd w:val="clear" w:color="auto" w:fill="5B9BD5" w:themeFill="accent5"/>
          </w:tcPr>
          <w:p w14:paraId="21D232E0" w14:textId="19F93210" w:rsidR="002C39F8" w:rsidRPr="00D60E2F" w:rsidRDefault="002C39F8" w:rsidP="009743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Garçon</w:t>
            </w:r>
            <w:r w:rsidRPr="00D60E2F">
              <w:rPr>
                <w:b/>
                <w:bCs/>
              </w:rPr>
              <w:t>s</w:t>
            </w:r>
          </w:p>
        </w:tc>
      </w:tr>
      <w:tr w:rsidR="002C39F8" w14:paraId="73D35E69" w14:textId="77777777" w:rsidTr="009743B0">
        <w:trPr>
          <w:jc w:val="center"/>
        </w:trPr>
        <w:tc>
          <w:tcPr>
            <w:tcW w:w="2547" w:type="dxa"/>
          </w:tcPr>
          <w:p w14:paraId="66632EB6" w14:textId="4A164E54" w:rsidR="002C39F8" w:rsidRPr="00D60E2F" w:rsidRDefault="009743B0" w:rsidP="009743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  <w:tc>
          <w:tcPr>
            <w:tcW w:w="2977" w:type="dxa"/>
          </w:tcPr>
          <w:p w14:paraId="0603DD61" w14:textId="1CEE084E" w:rsidR="002C39F8" w:rsidRPr="00D60E2F" w:rsidRDefault="002C39F8" w:rsidP="009743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D60E2F">
              <w:rPr>
                <w:b/>
                <w:bCs/>
              </w:rPr>
              <w:t xml:space="preserve"> -1</w:t>
            </w:r>
            <w:r w:rsidR="00913432">
              <w:rPr>
                <w:b/>
                <w:bCs/>
              </w:rPr>
              <w:t>2</w:t>
            </w:r>
            <w:r w:rsidRPr="00D60E2F">
              <w:rPr>
                <w:b/>
                <w:bCs/>
              </w:rPr>
              <w:t xml:space="preserve"> ans (201</w:t>
            </w:r>
            <w:r w:rsidR="00913432">
              <w:rPr>
                <w:b/>
                <w:bCs/>
              </w:rPr>
              <w:t>4</w:t>
            </w:r>
            <w:r w:rsidRPr="00D60E2F">
              <w:rPr>
                <w:b/>
                <w:bCs/>
              </w:rPr>
              <w:t>-1</w:t>
            </w:r>
            <w:r w:rsidR="00913432">
              <w:rPr>
                <w:b/>
                <w:bCs/>
              </w:rPr>
              <w:t>9</w:t>
            </w:r>
            <w:r w:rsidRPr="00D60E2F">
              <w:rPr>
                <w:b/>
                <w:bCs/>
              </w:rPr>
              <w:t>)</w:t>
            </w:r>
          </w:p>
        </w:tc>
        <w:tc>
          <w:tcPr>
            <w:tcW w:w="3543" w:type="dxa"/>
          </w:tcPr>
          <w:p w14:paraId="5D507CDF" w14:textId="3C453C34" w:rsidR="002C39F8" w:rsidRPr="00D60E2F" w:rsidRDefault="002C39F8" w:rsidP="009743B0">
            <w:pPr>
              <w:jc w:val="center"/>
              <w:rPr>
                <w:b/>
                <w:bCs/>
              </w:rPr>
            </w:pPr>
            <w:r w:rsidRPr="00D60E2F">
              <w:rPr>
                <w:b/>
                <w:bCs/>
              </w:rPr>
              <w:t>13- 1</w:t>
            </w:r>
            <w:r w:rsidR="00913432">
              <w:rPr>
                <w:b/>
                <w:bCs/>
              </w:rPr>
              <w:t>8</w:t>
            </w:r>
            <w:r w:rsidRPr="00D60E2F">
              <w:rPr>
                <w:b/>
                <w:bCs/>
              </w:rPr>
              <w:t xml:space="preserve"> ans (20</w:t>
            </w:r>
            <w:r w:rsidR="00913432">
              <w:rPr>
                <w:b/>
                <w:bCs/>
              </w:rPr>
              <w:t>08</w:t>
            </w:r>
            <w:r w:rsidRPr="00D60E2F">
              <w:rPr>
                <w:b/>
                <w:bCs/>
              </w:rPr>
              <w:t>-1</w:t>
            </w:r>
            <w:r w:rsidR="00913432">
              <w:rPr>
                <w:b/>
                <w:bCs/>
              </w:rPr>
              <w:t>3</w:t>
            </w:r>
            <w:r w:rsidRPr="00D60E2F">
              <w:rPr>
                <w:b/>
                <w:bCs/>
              </w:rPr>
              <w:t>)</w:t>
            </w:r>
          </w:p>
        </w:tc>
      </w:tr>
      <w:tr w:rsidR="002C39F8" w14:paraId="4B9FB65A" w14:textId="77777777" w:rsidTr="009743B0">
        <w:trPr>
          <w:jc w:val="center"/>
        </w:trPr>
        <w:tc>
          <w:tcPr>
            <w:tcW w:w="2547" w:type="dxa"/>
          </w:tcPr>
          <w:p w14:paraId="0ED9D576" w14:textId="279FEDB7" w:rsidR="002C39F8" w:rsidRDefault="002C39F8" w:rsidP="009743B0">
            <w:pPr>
              <w:jc w:val="center"/>
            </w:pPr>
            <w:r>
              <w:t>Nb.</w:t>
            </w:r>
            <w:r w:rsidR="009743B0">
              <w:t xml:space="preserve"> </w:t>
            </w:r>
            <w:proofErr w:type="gramStart"/>
            <w:r w:rsidR="009743B0">
              <w:t>de</w:t>
            </w:r>
            <w:proofErr w:type="gramEnd"/>
            <w:r w:rsidR="009743B0">
              <w:t xml:space="preserve"> </w:t>
            </w:r>
            <w:r w:rsidR="00F87270">
              <w:t>séances</w:t>
            </w:r>
            <w:r>
              <w:t xml:space="preserve"> de tennis</w:t>
            </w:r>
            <w:r w:rsidR="00F87270">
              <w:t xml:space="preserve"> (</w:t>
            </w:r>
            <w:r w:rsidR="009743B0">
              <w:t>1h</w:t>
            </w:r>
            <w:r w:rsidR="00F87270">
              <w:t>30 la séance)</w:t>
            </w:r>
          </w:p>
        </w:tc>
        <w:tc>
          <w:tcPr>
            <w:tcW w:w="2977" w:type="dxa"/>
          </w:tcPr>
          <w:p w14:paraId="55DED852" w14:textId="59E06E6F" w:rsidR="002C39F8" w:rsidRDefault="00F87270" w:rsidP="009743B0">
            <w:pPr>
              <w:jc w:val="center"/>
            </w:pPr>
            <w:r>
              <w:t>2</w:t>
            </w:r>
            <w:r w:rsidR="002C39F8">
              <w:t>-</w:t>
            </w:r>
            <w:r>
              <w:t xml:space="preserve">3 </w:t>
            </w:r>
            <w:r w:rsidR="002C39F8">
              <w:t>séance</w:t>
            </w:r>
            <w:r w:rsidR="00522343">
              <w:t>s</w:t>
            </w:r>
          </w:p>
        </w:tc>
        <w:tc>
          <w:tcPr>
            <w:tcW w:w="3543" w:type="dxa"/>
          </w:tcPr>
          <w:p w14:paraId="611DB46D" w14:textId="181F6893" w:rsidR="002C39F8" w:rsidRDefault="002C39F8" w:rsidP="009743B0">
            <w:pPr>
              <w:jc w:val="center"/>
            </w:pPr>
            <w:r>
              <w:t>4-5 séances</w:t>
            </w:r>
          </w:p>
        </w:tc>
      </w:tr>
      <w:tr w:rsidR="002C39F8" w14:paraId="48B5C73D" w14:textId="77777777" w:rsidTr="009743B0">
        <w:trPr>
          <w:jc w:val="center"/>
        </w:trPr>
        <w:tc>
          <w:tcPr>
            <w:tcW w:w="2547" w:type="dxa"/>
          </w:tcPr>
          <w:p w14:paraId="49238518" w14:textId="1C13BB99" w:rsidR="002C39F8" w:rsidRDefault="002C39F8" w:rsidP="009743B0">
            <w:pPr>
              <w:jc w:val="center"/>
            </w:pPr>
            <w:r>
              <w:t>Nb.</w:t>
            </w:r>
            <w:r w:rsidR="009743B0">
              <w:t xml:space="preserve"> de </w:t>
            </w:r>
            <w:r w:rsidR="00F87270">
              <w:t>séances</w:t>
            </w:r>
            <w:r>
              <w:t xml:space="preserve"> de </w:t>
            </w:r>
            <w:proofErr w:type="spellStart"/>
            <w:r w:rsidR="00F87270">
              <w:t>cond</w:t>
            </w:r>
            <w:proofErr w:type="spellEnd"/>
            <w:r w:rsidR="009743B0">
              <w:t xml:space="preserve">. </w:t>
            </w:r>
            <w:proofErr w:type="gramStart"/>
            <w:r>
              <w:t>physique</w:t>
            </w:r>
            <w:proofErr w:type="gramEnd"/>
            <w:r w:rsidR="00F87270">
              <w:t xml:space="preserve"> (1h la séance)</w:t>
            </w:r>
          </w:p>
        </w:tc>
        <w:tc>
          <w:tcPr>
            <w:tcW w:w="2977" w:type="dxa"/>
          </w:tcPr>
          <w:p w14:paraId="72B5C0DC" w14:textId="4B0BBA33" w:rsidR="002C39F8" w:rsidRDefault="002C39F8" w:rsidP="009743B0">
            <w:pPr>
              <w:jc w:val="center"/>
            </w:pPr>
            <w:r>
              <w:t>1-2 séances</w:t>
            </w:r>
          </w:p>
        </w:tc>
        <w:tc>
          <w:tcPr>
            <w:tcW w:w="3543" w:type="dxa"/>
          </w:tcPr>
          <w:p w14:paraId="41B49B47" w14:textId="12C5E0A1" w:rsidR="002C39F8" w:rsidRDefault="002032CF" w:rsidP="009743B0">
            <w:pPr>
              <w:jc w:val="center"/>
            </w:pPr>
            <w:r>
              <w:t>3</w:t>
            </w:r>
            <w:r w:rsidR="00F90949">
              <w:t xml:space="preserve">-4 </w:t>
            </w:r>
            <w:r w:rsidR="002C39F8">
              <w:t>séances</w:t>
            </w:r>
          </w:p>
        </w:tc>
      </w:tr>
    </w:tbl>
    <w:p w14:paraId="13BB3B34" w14:textId="408D0989" w:rsidR="005546A9" w:rsidRDefault="005546A9" w:rsidP="009743B0">
      <w:pPr>
        <w:jc w:val="center"/>
      </w:pPr>
    </w:p>
    <w:tbl>
      <w:tblPr>
        <w:tblStyle w:val="Grilledutableau"/>
        <w:tblW w:w="9067" w:type="dxa"/>
        <w:jc w:val="center"/>
        <w:tblLook w:val="04A0" w:firstRow="1" w:lastRow="0" w:firstColumn="1" w:lastColumn="0" w:noHBand="0" w:noVBand="1"/>
      </w:tblPr>
      <w:tblGrid>
        <w:gridCol w:w="2547"/>
        <w:gridCol w:w="2977"/>
        <w:gridCol w:w="3543"/>
      </w:tblGrid>
      <w:tr w:rsidR="003647E7" w14:paraId="7DF7026A" w14:textId="77777777" w:rsidTr="009743B0">
        <w:trPr>
          <w:jc w:val="center"/>
        </w:trPr>
        <w:tc>
          <w:tcPr>
            <w:tcW w:w="2547" w:type="dxa"/>
            <w:shd w:val="clear" w:color="auto" w:fill="5B9BD5" w:themeFill="accent5"/>
          </w:tcPr>
          <w:p w14:paraId="6C60B3A0" w14:textId="77777777" w:rsidR="003647E7" w:rsidRPr="00D60E2F" w:rsidRDefault="003647E7" w:rsidP="009743B0">
            <w:pPr>
              <w:jc w:val="center"/>
              <w:rPr>
                <w:b/>
                <w:bCs/>
              </w:rPr>
            </w:pPr>
          </w:p>
        </w:tc>
        <w:tc>
          <w:tcPr>
            <w:tcW w:w="6520" w:type="dxa"/>
            <w:gridSpan w:val="2"/>
            <w:shd w:val="clear" w:color="auto" w:fill="5B9BD5" w:themeFill="accent5"/>
          </w:tcPr>
          <w:p w14:paraId="54D802FA" w14:textId="77777777" w:rsidR="003647E7" w:rsidRPr="00D60E2F" w:rsidRDefault="003647E7" w:rsidP="009743B0">
            <w:pPr>
              <w:jc w:val="center"/>
              <w:rPr>
                <w:b/>
                <w:bCs/>
              </w:rPr>
            </w:pPr>
            <w:r w:rsidRPr="00D60E2F">
              <w:rPr>
                <w:b/>
                <w:bCs/>
              </w:rPr>
              <w:t>Filles</w:t>
            </w:r>
          </w:p>
        </w:tc>
      </w:tr>
      <w:tr w:rsidR="00F87270" w14:paraId="72D7EF7E" w14:textId="77777777" w:rsidTr="009743B0">
        <w:trPr>
          <w:jc w:val="center"/>
        </w:trPr>
        <w:tc>
          <w:tcPr>
            <w:tcW w:w="2547" w:type="dxa"/>
          </w:tcPr>
          <w:p w14:paraId="0824954C" w14:textId="002E7295" w:rsidR="00F87270" w:rsidRPr="00D60E2F" w:rsidRDefault="00F87270" w:rsidP="009743B0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14:paraId="16D50299" w14:textId="22573235" w:rsidR="00F87270" w:rsidRPr="00D60E2F" w:rsidRDefault="00F87270" w:rsidP="009743B0">
            <w:pPr>
              <w:jc w:val="center"/>
              <w:rPr>
                <w:b/>
                <w:bCs/>
              </w:rPr>
            </w:pPr>
            <w:r w:rsidRPr="00D60E2F">
              <w:rPr>
                <w:b/>
                <w:bCs/>
              </w:rPr>
              <w:t>10 -12 ans (201</w:t>
            </w:r>
            <w:r w:rsidR="00913432">
              <w:rPr>
                <w:b/>
                <w:bCs/>
              </w:rPr>
              <w:t>4</w:t>
            </w:r>
            <w:r w:rsidRPr="00D60E2F">
              <w:rPr>
                <w:b/>
                <w:bCs/>
              </w:rPr>
              <w:t>-1</w:t>
            </w:r>
            <w:r w:rsidR="00913432">
              <w:rPr>
                <w:b/>
                <w:bCs/>
              </w:rPr>
              <w:t>6</w:t>
            </w:r>
            <w:r w:rsidRPr="00D60E2F">
              <w:rPr>
                <w:b/>
                <w:bCs/>
              </w:rPr>
              <w:t>)</w:t>
            </w:r>
          </w:p>
        </w:tc>
        <w:tc>
          <w:tcPr>
            <w:tcW w:w="3543" w:type="dxa"/>
          </w:tcPr>
          <w:p w14:paraId="04D1773C" w14:textId="1837339B" w:rsidR="00F87270" w:rsidRPr="00D60E2F" w:rsidRDefault="00F87270" w:rsidP="009743B0">
            <w:pPr>
              <w:jc w:val="center"/>
              <w:rPr>
                <w:b/>
                <w:bCs/>
              </w:rPr>
            </w:pPr>
            <w:r w:rsidRPr="00D60E2F">
              <w:rPr>
                <w:b/>
                <w:bCs/>
              </w:rPr>
              <w:t>13- 1</w:t>
            </w:r>
            <w:r w:rsidR="00913432">
              <w:rPr>
                <w:b/>
                <w:bCs/>
              </w:rPr>
              <w:t>6</w:t>
            </w:r>
            <w:r w:rsidRPr="00D60E2F">
              <w:rPr>
                <w:b/>
                <w:bCs/>
              </w:rPr>
              <w:t xml:space="preserve"> ans (20</w:t>
            </w:r>
            <w:r w:rsidR="00913432">
              <w:rPr>
                <w:b/>
                <w:bCs/>
              </w:rPr>
              <w:t>10</w:t>
            </w:r>
            <w:r w:rsidRPr="00D60E2F">
              <w:rPr>
                <w:b/>
                <w:bCs/>
              </w:rPr>
              <w:t>-1</w:t>
            </w:r>
            <w:r w:rsidR="00913432">
              <w:rPr>
                <w:b/>
                <w:bCs/>
              </w:rPr>
              <w:t>3</w:t>
            </w:r>
            <w:r w:rsidRPr="00D60E2F">
              <w:rPr>
                <w:b/>
                <w:bCs/>
              </w:rPr>
              <w:t>)</w:t>
            </w:r>
          </w:p>
        </w:tc>
      </w:tr>
      <w:tr w:rsidR="00F87270" w14:paraId="4AD2A6FD" w14:textId="77777777" w:rsidTr="009743B0">
        <w:trPr>
          <w:jc w:val="center"/>
        </w:trPr>
        <w:tc>
          <w:tcPr>
            <w:tcW w:w="2547" w:type="dxa"/>
          </w:tcPr>
          <w:p w14:paraId="610BA58A" w14:textId="50A2C7CE" w:rsidR="00F87270" w:rsidRDefault="00F87270" w:rsidP="009743B0">
            <w:pPr>
              <w:jc w:val="center"/>
            </w:pPr>
            <w:r>
              <w:t xml:space="preserve">Nb. </w:t>
            </w:r>
            <w:proofErr w:type="gramStart"/>
            <w:r w:rsidR="009743B0">
              <w:t>de</w:t>
            </w:r>
            <w:proofErr w:type="gramEnd"/>
            <w:r w:rsidR="009743B0">
              <w:t xml:space="preserve"> </w:t>
            </w:r>
            <w:proofErr w:type="gramStart"/>
            <w:r>
              <w:t>séances  de</w:t>
            </w:r>
            <w:proofErr w:type="gramEnd"/>
            <w:r>
              <w:t xml:space="preserve"> </w:t>
            </w:r>
            <w:proofErr w:type="gramStart"/>
            <w:r>
              <w:t xml:space="preserve">tennis </w:t>
            </w:r>
            <w:r w:rsidR="009743B0">
              <w:t xml:space="preserve"> </w:t>
            </w:r>
            <w:r w:rsidR="00913432">
              <w:t>(</w:t>
            </w:r>
            <w:proofErr w:type="gramEnd"/>
            <w:r w:rsidR="009743B0">
              <w:t>1h</w:t>
            </w:r>
            <w:r>
              <w:t>30 la séance)</w:t>
            </w:r>
          </w:p>
        </w:tc>
        <w:tc>
          <w:tcPr>
            <w:tcW w:w="2977" w:type="dxa"/>
          </w:tcPr>
          <w:p w14:paraId="5881E18E" w14:textId="47236E68" w:rsidR="00F87270" w:rsidRDefault="00F87270" w:rsidP="009743B0">
            <w:pPr>
              <w:jc w:val="center"/>
            </w:pPr>
            <w:r>
              <w:t xml:space="preserve">2 </w:t>
            </w:r>
            <w:r w:rsidR="00ED7E77">
              <w:t>-3</w:t>
            </w:r>
            <w:r w:rsidR="00913432">
              <w:t xml:space="preserve"> </w:t>
            </w:r>
            <w:r>
              <w:t>séances</w:t>
            </w:r>
          </w:p>
        </w:tc>
        <w:tc>
          <w:tcPr>
            <w:tcW w:w="3543" w:type="dxa"/>
          </w:tcPr>
          <w:p w14:paraId="09B6F49B" w14:textId="4DF2CE80" w:rsidR="00F87270" w:rsidRDefault="00F87270" w:rsidP="009743B0">
            <w:pPr>
              <w:jc w:val="center"/>
            </w:pPr>
            <w:r>
              <w:t>3 séances</w:t>
            </w:r>
          </w:p>
        </w:tc>
      </w:tr>
      <w:tr w:rsidR="00F87270" w14:paraId="6E067E9B" w14:textId="77777777" w:rsidTr="009743B0">
        <w:trPr>
          <w:jc w:val="center"/>
        </w:trPr>
        <w:tc>
          <w:tcPr>
            <w:tcW w:w="2547" w:type="dxa"/>
          </w:tcPr>
          <w:p w14:paraId="0E5D1918" w14:textId="013F251B" w:rsidR="00F87270" w:rsidRDefault="00F87270" w:rsidP="009743B0">
            <w:pPr>
              <w:jc w:val="center"/>
            </w:pPr>
            <w:r>
              <w:t xml:space="preserve">Nb. </w:t>
            </w:r>
            <w:proofErr w:type="gramStart"/>
            <w:r w:rsidR="009743B0">
              <w:t>de</w:t>
            </w:r>
            <w:proofErr w:type="gramEnd"/>
            <w:r w:rsidR="009743B0">
              <w:t xml:space="preserve"> s</w:t>
            </w:r>
            <w:r>
              <w:t xml:space="preserve">éances de </w:t>
            </w:r>
            <w:proofErr w:type="spellStart"/>
            <w:r>
              <w:t>cond</w:t>
            </w:r>
            <w:proofErr w:type="spellEnd"/>
            <w:r w:rsidR="009743B0">
              <w:t>.</w:t>
            </w:r>
            <w:r>
              <w:t xml:space="preserve"> </w:t>
            </w:r>
            <w:proofErr w:type="gramStart"/>
            <w:r>
              <w:t>physique</w:t>
            </w:r>
            <w:proofErr w:type="gramEnd"/>
            <w:r>
              <w:t xml:space="preserve"> (1h la séance)</w:t>
            </w:r>
          </w:p>
        </w:tc>
        <w:tc>
          <w:tcPr>
            <w:tcW w:w="2977" w:type="dxa"/>
          </w:tcPr>
          <w:p w14:paraId="0836C5EA" w14:textId="22DEECFF" w:rsidR="00F87270" w:rsidRDefault="00F87270" w:rsidP="009743B0">
            <w:pPr>
              <w:jc w:val="center"/>
            </w:pPr>
            <w:r>
              <w:t xml:space="preserve">1 </w:t>
            </w:r>
            <w:r w:rsidR="00ED7E77">
              <w:t xml:space="preserve">-2 </w:t>
            </w:r>
            <w:r>
              <w:t>séance</w:t>
            </w:r>
            <w:r w:rsidR="009743B0">
              <w:t>s</w:t>
            </w:r>
          </w:p>
        </w:tc>
        <w:tc>
          <w:tcPr>
            <w:tcW w:w="3543" w:type="dxa"/>
          </w:tcPr>
          <w:p w14:paraId="38534839" w14:textId="195DC0DC" w:rsidR="00F87270" w:rsidRDefault="00F87270" w:rsidP="009743B0">
            <w:pPr>
              <w:jc w:val="center"/>
            </w:pPr>
            <w:r>
              <w:t>2</w:t>
            </w:r>
            <w:r w:rsidR="009743B0">
              <w:t>-3</w:t>
            </w:r>
            <w:r>
              <w:t xml:space="preserve"> séances</w:t>
            </w:r>
          </w:p>
        </w:tc>
      </w:tr>
    </w:tbl>
    <w:p w14:paraId="6678F4C8" w14:textId="77777777" w:rsidR="005546A9" w:rsidRDefault="005546A9" w:rsidP="007E4F25"/>
    <w:p w14:paraId="5C2101D3" w14:textId="3CBC6BD9" w:rsidR="00ED7E77" w:rsidRDefault="00ED7E77" w:rsidP="00ED7E77">
      <w:pPr>
        <w:jc w:val="both"/>
      </w:pPr>
      <w:r>
        <w:t>L</w:t>
      </w:r>
      <w:r w:rsidRPr="00D92DA4">
        <w:t>es groupes seront constitués en fonction de l'âge et du niveau des joueurs. Chaque groupe bénéficiera d'un nombre d'heures de tennis et de préparation physique adapté</w:t>
      </w:r>
      <w:r w:rsidR="009743B0">
        <w:t>s</w:t>
      </w:r>
      <w:r w:rsidRPr="00D92DA4">
        <w:t xml:space="preserve"> à ses besoins. </w:t>
      </w:r>
    </w:p>
    <w:p w14:paraId="794FE346" w14:textId="77777777" w:rsidR="00ED7E77" w:rsidRPr="00E04E56" w:rsidRDefault="00ED7E77" w:rsidP="00ED7E77">
      <w:pPr>
        <w:jc w:val="both"/>
      </w:pPr>
      <w:r w:rsidRPr="00E04E56">
        <w:t>Les joueurs qui obtiendront le statut SAE auront la possibilité de compléter leur programme hebdomadaire avec des cours privés ou semi-privés, en fonction de leurs disponibilités.</w:t>
      </w:r>
    </w:p>
    <w:p w14:paraId="08CEFCA7" w14:textId="77777777" w:rsidR="00ED7E77" w:rsidRDefault="00ED7E77" w:rsidP="00ED7E77">
      <w:pPr>
        <w:jc w:val="both"/>
      </w:pPr>
      <w:r w:rsidRPr="00D92DA4">
        <w:t>Des tournois seront organisés tout au long de l'année au sein de notre club, ce qui nous permettra d'observer nos jeunes talents, de minimiser les déplacements et de simplifier l'organisation.</w:t>
      </w:r>
    </w:p>
    <w:p w14:paraId="07BF4ED7" w14:textId="77777777" w:rsidR="00ED7E77" w:rsidRPr="00FE2DC4" w:rsidRDefault="00ED7E77" w:rsidP="00ED7E77">
      <w:pPr>
        <w:jc w:val="both"/>
        <w:rPr>
          <w:sz w:val="12"/>
          <w:szCs w:val="12"/>
        </w:rPr>
      </w:pPr>
    </w:p>
    <w:p w14:paraId="51403C1C" w14:textId="2C9981BE" w:rsidR="00ED7E77" w:rsidRPr="009743B0" w:rsidRDefault="00ED7E77" w:rsidP="00ED7E77">
      <w:pPr>
        <w:jc w:val="both"/>
        <w:rPr>
          <w:b/>
          <w:bCs/>
          <w:u w:val="single"/>
        </w:rPr>
      </w:pPr>
      <w:r w:rsidRPr="009743B0">
        <w:rPr>
          <w:b/>
          <w:bCs/>
          <w:u w:val="single"/>
        </w:rPr>
        <w:t>CRITERES DE CLASSEMENT ET DE NOMBRE DE MATCHES D</w:t>
      </w:r>
      <w:r w:rsidR="009743B0">
        <w:rPr>
          <w:b/>
          <w:bCs/>
          <w:u w:val="single"/>
        </w:rPr>
        <w:t>ÈS</w:t>
      </w:r>
      <w:r w:rsidRPr="009743B0">
        <w:rPr>
          <w:b/>
          <w:bCs/>
          <w:u w:val="single"/>
        </w:rPr>
        <w:t xml:space="preserve"> 1</w:t>
      </w:r>
      <w:r w:rsidR="00C2021A">
        <w:rPr>
          <w:b/>
          <w:bCs/>
          <w:u w:val="single"/>
        </w:rPr>
        <w:t>0</w:t>
      </w:r>
      <w:r w:rsidRPr="009743B0">
        <w:rPr>
          <w:b/>
          <w:bCs/>
          <w:u w:val="single"/>
        </w:rPr>
        <w:t xml:space="preserve"> ANS</w:t>
      </w:r>
    </w:p>
    <w:p w14:paraId="284EEC3E" w14:textId="2777ECE5" w:rsidR="00ED7E77" w:rsidRDefault="009743B0" w:rsidP="00ED7E77">
      <w:pPr>
        <w:jc w:val="both"/>
      </w:pPr>
      <w:r>
        <w:t xml:space="preserve">Classements minimum </w:t>
      </w:r>
      <w:r w:rsidR="00ED7E77">
        <w:t>R7</w:t>
      </w:r>
    </w:p>
    <w:p w14:paraId="1C449BF2" w14:textId="692B20A1" w:rsidR="009743B0" w:rsidRDefault="00ED7E77" w:rsidP="00ED7E77">
      <w:pPr>
        <w:jc w:val="both"/>
      </w:pPr>
      <w:r>
        <w:t xml:space="preserve">PARTICIPER </w:t>
      </w:r>
      <w:r w:rsidR="009743B0">
        <w:t>A</w:t>
      </w:r>
      <w:r>
        <w:t xml:space="preserve"> </w:t>
      </w:r>
      <w:r w:rsidR="00C2021A">
        <w:t>25</w:t>
      </w:r>
      <w:r>
        <w:t xml:space="preserve"> MATCHES PAR ANNEE</w:t>
      </w:r>
    </w:p>
    <w:p w14:paraId="616F627B" w14:textId="40D319DC" w:rsidR="00ED7E77" w:rsidRDefault="00ED7E77" w:rsidP="00ED7E77">
      <w:pPr>
        <w:jc w:val="both"/>
      </w:pPr>
      <w:r>
        <w:t>PARTICIPER AUX INTERCLUBS DU CT NEUCHATEL</w:t>
      </w:r>
    </w:p>
    <w:p w14:paraId="7D93D885" w14:textId="77777777" w:rsidR="009743B0" w:rsidRPr="00FE2DC4" w:rsidRDefault="009743B0" w:rsidP="00ED7E77">
      <w:pPr>
        <w:jc w:val="both"/>
        <w:rPr>
          <w:sz w:val="12"/>
          <w:szCs w:val="12"/>
        </w:rPr>
      </w:pPr>
    </w:p>
    <w:p w14:paraId="0921E3A6" w14:textId="4A3648A0" w:rsidR="00ED7E77" w:rsidRPr="009743B0" w:rsidRDefault="00ED7E77" w:rsidP="00ED7E77">
      <w:pPr>
        <w:jc w:val="both"/>
        <w:rPr>
          <w:b/>
          <w:bCs/>
          <w:u w:val="single"/>
        </w:rPr>
      </w:pPr>
      <w:r w:rsidRPr="009743B0">
        <w:rPr>
          <w:b/>
          <w:bCs/>
          <w:u w:val="single"/>
        </w:rPr>
        <w:t>CRITERES 7-</w:t>
      </w:r>
      <w:r w:rsidR="009743B0">
        <w:rPr>
          <w:b/>
          <w:bCs/>
          <w:u w:val="single"/>
        </w:rPr>
        <w:t>10</w:t>
      </w:r>
      <w:r w:rsidRPr="009743B0">
        <w:rPr>
          <w:b/>
          <w:bCs/>
          <w:u w:val="single"/>
        </w:rPr>
        <w:t xml:space="preserve"> ANS</w:t>
      </w:r>
    </w:p>
    <w:p w14:paraId="3B9BA0C4" w14:textId="44514366" w:rsidR="007E4F25" w:rsidRDefault="00ED7E77" w:rsidP="00FE2DC4">
      <w:pPr>
        <w:jc w:val="both"/>
      </w:pPr>
      <w:r>
        <w:t>OBSERVATION, CIRCUIT U9 NKTT, TESTS PHYSIQUES.</w:t>
      </w:r>
    </w:p>
    <w:p w14:paraId="3E6C50CA" w14:textId="77777777" w:rsidR="009743B0" w:rsidRPr="00FE2DC4" w:rsidRDefault="009743B0" w:rsidP="00D60E2F">
      <w:pPr>
        <w:spacing w:after="0"/>
        <w:rPr>
          <w:sz w:val="28"/>
          <w:szCs w:val="28"/>
        </w:rPr>
      </w:pPr>
    </w:p>
    <w:p w14:paraId="3F53A7E6" w14:textId="42AC51CE" w:rsidR="00FE2DC4" w:rsidRPr="00FE2DC4" w:rsidRDefault="00ED7E77" w:rsidP="00D60E2F">
      <w:pPr>
        <w:spacing w:after="0"/>
        <w:rPr>
          <w:b/>
          <w:bCs/>
        </w:rPr>
      </w:pPr>
      <w:r w:rsidRPr="00FE2DC4">
        <w:rPr>
          <w:b/>
          <w:bCs/>
          <w:u w:val="single"/>
        </w:rPr>
        <w:t>PRIX</w:t>
      </w:r>
      <w:r w:rsidRPr="00FE2DC4">
        <w:rPr>
          <w:b/>
          <w:bCs/>
        </w:rPr>
        <w:t xml:space="preserve"> : </w:t>
      </w:r>
    </w:p>
    <w:p w14:paraId="67CB2DB1" w14:textId="77777777" w:rsidR="00FE2DC4" w:rsidRPr="00FE2DC4" w:rsidRDefault="00FE2DC4" w:rsidP="00D60E2F">
      <w:pPr>
        <w:spacing w:after="0"/>
        <w:rPr>
          <w:sz w:val="8"/>
          <w:szCs w:val="8"/>
        </w:rPr>
      </w:pPr>
    </w:p>
    <w:p w14:paraId="5D69DDF1" w14:textId="578A6DDC" w:rsidR="00ED7E77" w:rsidRDefault="00ED7E77" w:rsidP="00D60E2F">
      <w:pPr>
        <w:spacing w:after="0"/>
      </w:pPr>
      <w:r>
        <w:t>4 JOUEURS = 30 SFR</w:t>
      </w:r>
      <w:r w:rsidR="009743B0">
        <w:t>/</w:t>
      </w:r>
      <w:r>
        <w:t>HEURE</w:t>
      </w:r>
    </w:p>
    <w:p w14:paraId="2CBE6EE3" w14:textId="2CD01BFF" w:rsidR="00ED7E77" w:rsidRDefault="00ED7E77" w:rsidP="00D60E2F">
      <w:pPr>
        <w:spacing w:after="0"/>
      </w:pPr>
      <w:r>
        <w:t>3 JOUEURS = 35 SFR</w:t>
      </w:r>
      <w:r w:rsidR="009743B0">
        <w:t>/</w:t>
      </w:r>
      <w:r>
        <w:t>HEURE</w:t>
      </w:r>
    </w:p>
    <w:p w14:paraId="4D1409FA" w14:textId="123B7C31" w:rsidR="00ED7E77" w:rsidRDefault="00ED7E77" w:rsidP="00D60E2F">
      <w:pPr>
        <w:spacing w:after="0"/>
      </w:pPr>
      <w:r>
        <w:t>2 JOUEURS = 45 SFR</w:t>
      </w:r>
      <w:r w:rsidR="009743B0">
        <w:t>/</w:t>
      </w:r>
      <w:r>
        <w:t>HEURE</w:t>
      </w:r>
    </w:p>
    <w:p w14:paraId="635FE243" w14:textId="0F5DB518" w:rsidR="00ED7E77" w:rsidRDefault="00FE2DC4" w:rsidP="00D60E2F">
      <w:pPr>
        <w:spacing w:after="0"/>
      </w:pPr>
      <w:r>
        <w:t>1 JOUEUR</w:t>
      </w:r>
      <w:r w:rsidR="00913432">
        <w:t xml:space="preserve">  </w:t>
      </w:r>
      <w:r>
        <w:t xml:space="preserve"> = 90 SFR/HEURE</w:t>
      </w:r>
    </w:p>
    <w:sectPr w:rsidR="00ED7E77" w:rsidSect="009743B0">
      <w:pgSz w:w="11906" w:h="16838"/>
      <w:pgMar w:top="21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F0C7050"/>
    <w:multiLevelType w:val="multilevel"/>
    <w:tmpl w:val="1334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77688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01"/>
    <w:rsid w:val="00163716"/>
    <w:rsid w:val="002032CF"/>
    <w:rsid w:val="002C39F8"/>
    <w:rsid w:val="002E04B3"/>
    <w:rsid w:val="002E1952"/>
    <w:rsid w:val="003647E7"/>
    <w:rsid w:val="0037679C"/>
    <w:rsid w:val="003A37A7"/>
    <w:rsid w:val="003A6D01"/>
    <w:rsid w:val="00447839"/>
    <w:rsid w:val="004F64C6"/>
    <w:rsid w:val="00522343"/>
    <w:rsid w:val="005546A9"/>
    <w:rsid w:val="0059310F"/>
    <w:rsid w:val="005D46F8"/>
    <w:rsid w:val="00632FD3"/>
    <w:rsid w:val="006A1061"/>
    <w:rsid w:val="006D09DC"/>
    <w:rsid w:val="006D6996"/>
    <w:rsid w:val="006E6B6C"/>
    <w:rsid w:val="00730F2C"/>
    <w:rsid w:val="007640CA"/>
    <w:rsid w:val="00775827"/>
    <w:rsid w:val="00786957"/>
    <w:rsid w:val="007D7756"/>
    <w:rsid w:val="007E4F25"/>
    <w:rsid w:val="00816227"/>
    <w:rsid w:val="0090066A"/>
    <w:rsid w:val="00913432"/>
    <w:rsid w:val="0095418E"/>
    <w:rsid w:val="00970039"/>
    <w:rsid w:val="009743B0"/>
    <w:rsid w:val="009B6DA0"/>
    <w:rsid w:val="009D2DE6"/>
    <w:rsid w:val="009E6454"/>
    <w:rsid w:val="00A47DE4"/>
    <w:rsid w:val="00A7092F"/>
    <w:rsid w:val="00AB43B7"/>
    <w:rsid w:val="00B048FA"/>
    <w:rsid w:val="00B455E1"/>
    <w:rsid w:val="00B8187D"/>
    <w:rsid w:val="00B82466"/>
    <w:rsid w:val="00C16AF8"/>
    <w:rsid w:val="00C2021A"/>
    <w:rsid w:val="00C257DB"/>
    <w:rsid w:val="00C32D01"/>
    <w:rsid w:val="00CD688E"/>
    <w:rsid w:val="00D06F33"/>
    <w:rsid w:val="00D27B71"/>
    <w:rsid w:val="00D60E2F"/>
    <w:rsid w:val="00D92DA4"/>
    <w:rsid w:val="00DA7E08"/>
    <w:rsid w:val="00DF7B36"/>
    <w:rsid w:val="00E04E56"/>
    <w:rsid w:val="00E61EE1"/>
    <w:rsid w:val="00E86AAA"/>
    <w:rsid w:val="00EB2AD9"/>
    <w:rsid w:val="00ED60BF"/>
    <w:rsid w:val="00ED7E77"/>
    <w:rsid w:val="00F176F0"/>
    <w:rsid w:val="00F87270"/>
    <w:rsid w:val="00F90949"/>
    <w:rsid w:val="00FA265B"/>
    <w:rsid w:val="00FE2DC4"/>
    <w:rsid w:val="00FF565D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DE324F"/>
  <w15:chartTrackingRefBased/>
  <w15:docId w15:val="{4F262266-97C1-4E04-8E23-46303726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5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9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1114</Characters>
  <Application>Microsoft Office Word</Application>
  <DocSecurity>0</DocSecurity>
  <Lines>53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Gaëlle (GGS)</dc:creator>
  <cp:keywords/>
  <dc:description/>
  <cp:lastModifiedBy>PABLO MINUTELLA</cp:lastModifiedBy>
  <cp:revision>2</cp:revision>
  <cp:lastPrinted>2024-06-30T16:47:00Z</cp:lastPrinted>
  <dcterms:created xsi:type="dcterms:W3CDTF">2026-06-30T18:08:00Z</dcterms:created>
  <dcterms:modified xsi:type="dcterms:W3CDTF">2026-06-30T18:08:00Z</dcterms:modified>
</cp:coreProperties>
</file>